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E84" w:rsidRPr="00AF4259" w:rsidRDefault="00572C7B" w:rsidP="0099602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F4259">
        <w:rPr>
          <w:rFonts w:ascii="Times New Roman" w:hAnsi="Times New Roman" w:cs="Times New Roman"/>
          <w:sz w:val="28"/>
          <w:szCs w:val="28"/>
        </w:rPr>
        <w:t xml:space="preserve">30 ноября – 1 декабря 2016 г. </w:t>
      </w:r>
      <w:r w:rsidR="002B046C" w:rsidRPr="00AF4259">
        <w:rPr>
          <w:rFonts w:ascii="Times New Roman" w:hAnsi="Times New Roman" w:cs="Times New Roman"/>
          <w:sz w:val="28"/>
          <w:szCs w:val="28"/>
        </w:rPr>
        <w:t>на базе нашего</w:t>
      </w:r>
      <w:r w:rsidRPr="00AF4259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2B046C" w:rsidRPr="00AF4259">
        <w:rPr>
          <w:rFonts w:ascii="Times New Roman" w:hAnsi="Times New Roman" w:cs="Times New Roman"/>
          <w:sz w:val="28"/>
          <w:szCs w:val="28"/>
        </w:rPr>
        <w:t>а</w:t>
      </w:r>
      <w:r w:rsidRPr="00AF4259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2B046C" w:rsidRPr="00AF4259">
        <w:rPr>
          <w:rFonts w:ascii="Times New Roman" w:hAnsi="Times New Roman" w:cs="Times New Roman"/>
          <w:sz w:val="28"/>
          <w:szCs w:val="28"/>
        </w:rPr>
        <w:t>«Д</w:t>
      </w:r>
      <w:r w:rsidRPr="00AF4259">
        <w:rPr>
          <w:rFonts w:ascii="Times New Roman" w:hAnsi="Times New Roman" w:cs="Times New Roman"/>
          <w:sz w:val="28"/>
          <w:szCs w:val="28"/>
        </w:rPr>
        <w:t xml:space="preserve">ни </w:t>
      </w:r>
      <w:r w:rsidR="002B046C" w:rsidRPr="00AF4259">
        <w:rPr>
          <w:rFonts w:ascii="Times New Roman" w:hAnsi="Times New Roman" w:cs="Times New Roman"/>
          <w:sz w:val="28"/>
          <w:szCs w:val="28"/>
        </w:rPr>
        <w:t>п</w:t>
      </w:r>
      <w:r w:rsidRPr="00AF4259">
        <w:rPr>
          <w:rFonts w:ascii="Times New Roman" w:hAnsi="Times New Roman" w:cs="Times New Roman"/>
          <w:sz w:val="28"/>
          <w:szCs w:val="28"/>
        </w:rPr>
        <w:t>рофессионально</w:t>
      </w:r>
      <w:r w:rsidR="002B046C" w:rsidRPr="00AF4259">
        <w:rPr>
          <w:rFonts w:ascii="Times New Roman" w:hAnsi="Times New Roman" w:cs="Times New Roman"/>
          <w:sz w:val="28"/>
          <w:szCs w:val="28"/>
        </w:rPr>
        <w:t>го образования»</w:t>
      </w:r>
      <w:r w:rsidRPr="00AF4259">
        <w:rPr>
          <w:rFonts w:ascii="Times New Roman" w:hAnsi="Times New Roman" w:cs="Times New Roman"/>
          <w:sz w:val="28"/>
          <w:szCs w:val="28"/>
        </w:rPr>
        <w:t xml:space="preserve"> школьников, </w:t>
      </w:r>
      <w:r w:rsidR="002B046C" w:rsidRPr="00AF4259">
        <w:rPr>
          <w:rFonts w:ascii="Times New Roman" w:hAnsi="Times New Roman" w:cs="Times New Roman"/>
          <w:sz w:val="28"/>
          <w:szCs w:val="28"/>
        </w:rPr>
        <w:t>организованные центром «Ресурс».</w:t>
      </w:r>
    </w:p>
    <w:p w:rsidR="002B046C" w:rsidRPr="00AF4259" w:rsidRDefault="002B046C" w:rsidP="0099602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259">
        <w:rPr>
          <w:rFonts w:ascii="Times New Roman" w:hAnsi="Times New Roman" w:cs="Times New Roman"/>
          <w:sz w:val="28"/>
          <w:szCs w:val="28"/>
        </w:rPr>
        <w:t>В помощь организаторам были привлечены волонтеры из числа наших студентов. Участвуя в мероприятии они достойно представили наше учреждение.</w:t>
      </w:r>
      <w:r w:rsidR="00AF4259" w:rsidRPr="00AF4259">
        <w:rPr>
          <w:rFonts w:ascii="Times New Roman" w:hAnsi="Times New Roman" w:cs="Times New Roman"/>
          <w:sz w:val="28"/>
          <w:szCs w:val="28"/>
        </w:rPr>
        <w:t xml:space="preserve"> </w:t>
      </w:r>
      <w:r w:rsidR="00AF4259" w:rsidRPr="00AF4259">
        <w:rPr>
          <w:rFonts w:ascii="Times New Roman" w:hAnsi="Times New Roman" w:cs="Times New Roman"/>
          <w:b/>
          <w:sz w:val="28"/>
          <w:szCs w:val="28"/>
        </w:rPr>
        <w:t>Огромное спасибо всем участникам!!!</w:t>
      </w:r>
    </w:p>
    <w:p w:rsidR="002B046C" w:rsidRPr="00AF4259" w:rsidRDefault="002B046C" w:rsidP="0099602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259">
        <w:rPr>
          <w:rFonts w:ascii="Times New Roman" w:hAnsi="Times New Roman" w:cs="Times New Roman"/>
          <w:sz w:val="28"/>
          <w:szCs w:val="28"/>
        </w:rPr>
        <w:t xml:space="preserve">Школьники посетили информационные станции, где им рассказали о важности выбора будущей профессии, ознакомили с </w:t>
      </w:r>
      <w:r w:rsidR="00AF4259" w:rsidRPr="00AF4259">
        <w:rPr>
          <w:rFonts w:ascii="Times New Roman" w:hAnsi="Times New Roman" w:cs="Times New Roman"/>
          <w:sz w:val="28"/>
          <w:szCs w:val="28"/>
        </w:rPr>
        <w:t xml:space="preserve">огромным выбором учебных заведений, которые ждут их и много другой интересной и полезной информации. </w:t>
      </w:r>
    </w:p>
    <w:p w:rsidR="00AF4259" w:rsidRPr="00AF4259" w:rsidRDefault="00AF4259" w:rsidP="0099602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259">
        <w:rPr>
          <w:rFonts w:ascii="Times New Roman" w:hAnsi="Times New Roman" w:cs="Times New Roman"/>
          <w:sz w:val="28"/>
          <w:szCs w:val="28"/>
        </w:rPr>
        <w:t>Наши студенты продемонстрировали школьникам свои лаборатории и показали мастер-классы по тематикам «3</w:t>
      </w:r>
      <w:r w:rsidRPr="00AF425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F4259">
        <w:rPr>
          <w:rFonts w:ascii="Times New Roman" w:hAnsi="Times New Roman" w:cs="Times New Roman"/>
          <w:sz w:val="28"/>
          <w:szCs w:val="28"/>
        </w:rPr>
        <w:t xml:space="preserve"> цветы из желе», «Техника складывания салфеток для сервировки стола», «Украшение кондитерских изделий взбитыми сливками». </w:t>
      </w:r>
    </w:p>
    <w:bookmarkEnd w:id="0"/>
    <w:p w:rsidR="00AF4259" w:rsidRDefault="00AF4259">
      <w:pPr>
        <w:rPr>
          <w:rFonts w:ascii="Times New Roman" w:hAnsi="Times New Roman" w:cs="Times New Roman"/>
          <w:sz w:val="28"/>
          <w:szCs w:val="28"/>
        </w:rPr>
      </w:pPr>
      <w:r w:rsidRPr="00AF4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931"/>
            <wp:effectExtent l="19050" t="0" r="22225" b="1130935"/>
            <wp:docPr id="1" name="Рисунок 1" descr="C:\Users\User\Desktop\мероприятия\2016.12.01 Дни НПО СПО\Фабрика Форматов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2016.12.01 Дни НПО СПО\Фабрика ФорматовIMG_993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F4259" w:rsidRDefault="00996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10.55pt">
            <v:imagedata r:id="rId5" o:title="Фабрика ФорматовIMG_9939"/>
            <v:shadow on="t" opacity=".5" offset="6pt,-6pt"/>
          </v:shape>
        </w:pict>
      </w:r>
      <w:r w:rsidR="005353E3" w:rsidRPr="005353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931"/>
            <wp:effectExtent l="19050" t="0" r="22225" b="1130935"/>
            <wp:docPr id="2" name="Рисунок 2" descr="C:\Users\User\Desktop\мероприятия\2016.12.01 Дни НПО СПО\Фабрика Форматов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ия\2016.12.01 Дни НПО СПО\Фабрика ФорматовIMG_9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353E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353E3" w:rsidRPr="005353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931"/>
            <wp:effectExtent l="19050" t="0" r="22225" b="1130935"/>
            <wp:docPr id="14" name="Рисунок 14" descr="C:\Users\User\Desktop\мероприятия\2016.12.01 Дни НПО СПО\Фабрика Форматов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мероприятия\2016.12.01 Дни НПО СПО\Фабрика ФорматовIMG_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96026" w:rsidRDefault="00996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470" cy="3946525"/>
            <wp:effectExtent l="133350" t="114300" r="119380" b="168275"/>
            <wp:docPr id="15" name="Рисунок 15" descr="C:\Users\User\AppData\Local\Microsoft\Windows\INetCache\Content.Word\Фабрика ФорматовIMG_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Фабрика ФорматовIMG_9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4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53E3" w:rsidRDefault="005353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45pt;height:310.55pt">
            <v:imagedata r:id="rId9" o:title="Фабрика ФорматовIMG_994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45pt;height:310.55pt">
            <v:imagedata r:id="rId10" o:title="Фабрика ФорматовIMG_9942"/>
          </v:shape>
        </w:pict>
      </w:r>
    </w:p>
    <w:p w:rsidR="005353E3" w:rsidRDefault="005353E3">
      <w:pPr>
        <w:rPr>
          <w:rFonts w:ascii="Times New Roman" w:hAnsi="Times New Roman" w:cs="Times New Roman"/>
          <w:sz w:val="28"/>
          <w:szCs w:val="28"/>
        </w:rPr>
      </w:pPr>
    </w:p>
    <w:p w:rsidR="005353E3" w:rsidRDefault="005353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45pt;height:310.55pt">
            <v:imagedata r:id="rId11" o:title="Фабрика ФорматовIMG_994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45pt;height:310.55pt">
            <v:imagedata r:id="rId12" o:title="Фабрика ФорматовIMG_994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45pt;height:310.55pt">
            <v:imagedata r:id="rId13" o:title="Фабрика ФорматовIMG_995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7.45pt;height:310.55pt">
            <v:imagedata r:id="rId14" o:title="Фабрика ФорматовIMG_995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45pt;height:310.55pt">
            <v:imagedata r:id="rId15" o:title="Фабрика ФорматовIMG_995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2" type="#_x0000_t75" style="width:467.45pt;height:310.55pt">
            <v:imagedata r:id="rId16" o:title="Фабрика ФорматовIMG_998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0" type="#_x0000_t75" style="width:467.45pt;height:310.55pt">
            <v:imagedata r:id="rId17" o:title="Фабрика ФорматовIMG_999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3" type="#_x0000_t75" style="width:467.45pt;height:310.55pt">
            <v:imagedata r:id="rId18" o:title="Фабрика ФорматовIMG_9995"/>
          </v:shape>
        </w:pict>
      </w:r>
      <w:r w:rsidR="009960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3941445"/>
            <wp:effectExtent l="19050" t="0" r="15875" b="1125855"/>
            <wp:docPr id="16" name="Рисунок 16" descr="C:\Users\User\AppData\Local\Microsoft\Windows\INetCache\Content.Word\Фабрика Форматов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Фабрика ФорматовIMG_99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1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5" name="Рисунок 5" descr="C:\Users\User\AppData\Local\Microsoft\Windows\INetCache\Content.Word\Фабрика ФорматовI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Фабрика ФорматовIMG_99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E3" w:rsidRDefault="005353E3">
      <w:pPr>
        <w:rPr>
          <w:rFonts w:ascii="Times New Roman" w:hAnsi="Times New Roman" w:cs="Times New Roman"/>
          <w:sz w:val="28"/>
          <w:szCs w:val="28"/>
        </w:rPr>
      </w:pPr>
      <w:r w:rsidRPr="005353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931"/>
            <wp:effectExtent l="19050" t="0" r="22225" b="1130935"/>
            <wp:docPr id="13" name="Рисунок 13" descr="C:\Users\User\Desktop\мероприятия\2016.12.01 Дни НПО СПО\Фабрика Форматов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мероприятия\2016.12.01 Дни НПО СПО\Фабрика ФорматовIMG_00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960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3941445"/>
            <wp:effectExtent l="0" t="0" r="0" b="1905"/>
            <wp:docPr id="17" name="Рисунок 17" descr="C:\Users\User\AppData\Local\Microsoft\Windows\INetCache\Content.Word\Фабрика ФорматовIMG_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Фабрика ФорматовIMG_99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E3" w:rsidRDefault="005353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45pt;height:310.55pt">
            <v:imagedata r:id="rId23" o:title="Фабрика ФорматовIMG_996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45pt;height:310.55pt">
            <v:imagedata r:id="rId24" o:title="Фабрика ФорматовIMG_996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45pt;height:310.55pt">
            <v:imagedata r:id="rId25" o:title="Фабрика ФорматовIMG_996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67.45pt;height:310.55pt">
            <v:imagedata r:id="rId26" o:title="Фабрика ФорматовIMG_996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45pt;height:310.55pt">
            <v:imagedata r:id="rId27" o:title="Фабрика ФорматовIMG_997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67.45pt;height:310.55pt">
            <v:imagedata r:id="rId28" o:title="Фабрика ФорматовIMG_997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467.45pt;height:310.55pt">
            <v:imagedata r:id="rId29" o:title="Фабрика ФорматовIMG_997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7.45pt;height:310.55pt">
            <v:imagedata r:id="rId30" o:title="Фабрика ФорматовIMG_998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1" type="#_x0000_t75" style="width:467.45pt;height:310.55pt">
            <v:imagedata r:id="rId31" o:title="Фабрика ФорматовIMG_99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19050" t="0" r="28575" b="1133475"/>
            <wp:docPr id="7" name="Рисунок 7" descr="C:\Users\User\AppData\Local\Microsoft\Windows\INetCache\Content.Word\Фабрика ФорматовIMG_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Фабрика ФорматовIMG_9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53E3" w:rsidRDefault="005353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4" type="#_x0000_t75" style="width:467.45pt;height:310.55pt">
            <v:imagedata r:id="rId16" o:title="Фабрика ФорматовIMG_998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5" type="#_x0000_t75" style="width:467.45pt;height:310.55pt">
            <v:imagedata r:id="rId32" o:title="Фабрика ФорматовIMG_999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6" type="#_x0000_t75" style="width:467.45pt;height:310.55pt">
            <v:imagedata r:id="rId17" o:title="Фабрика ФорматовIMG_999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7" type="#_x0000_t75" style="width:467.45pt;height:310.55pt">
            <v:imagedata r:id="rId18" o:title="Фабрика ФорматовIMG_9995"/>
          </v:shape>
        </w:pict>
      </w:r>
      <w:r w:rsidRPr="005353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931"/>
            <wp:effectExtent l="19050" t="0" r="22225" b="1130935"/>
            <wp:docPr id="12" name="Рисунок 12" descr="C:\Users\User\Desktop\мероприятия\2016.12.01 Дни НПО СПО\Фабрика Форматов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мероприятия\2016.12.01 Дни НПО СПО\Фабрика ФорматовIMG_00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133350" t="114300" r="123825" b="161925"/>
            <wp:docPr id="8" name="Рисунок 8" descr="C:\Users\User\AppData\Local\Microsoft\Windows\INetCache\Content.Word\Фабрика ФорматовIMG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Фабрика ФорматовIMG_999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48" type="#_x0000_t75" style="width:467.45pt;height:310.55pt">
            <v:imagedata r:id="rId35" o:title="Фабрика ФорматовIMG_0002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9" type="#_x0000_t75" style="width:467.45pt;height:310.55pt">
            <v:imagedata r:id="rId36" o:title="Фабрика ФорматовIMG_0010"/>
          </v:shape>
        </w:pict>
      </w:r>
    </w:p>
    <w:p w:rsidR="005353E3" w:rsidRDefault="00996026">
      <w:pPr>
        <w:rPr>
          <w:rFonts w:ascii="Times New Roman" w:hAnsi="Times New Roman" w:cs="Times New Roman"/>
          <w:sz w:val="28"/>
          <w:szCs w:val="28"/>
        </w:rPr>
      </w:pPr>
      <w:r w:rsidRPr="005353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8C0DBAF" wp14:editId="49B8B1D9">
            <wp:simplePos x="0" y="0"/>
            <wp:positionH relativeFrom="margin">
              <wp:posOffset>313898</wp:posOffset>
            </wp:positionH>
            <wp:positionV relativeFrom="paragraph">
              <wp:posOffset>4458373</wp:posOffset>
            </wp:positionV>
            <wp:extent cx="5281684" cy="5504160"/>
            <wp:effectExtent l="0" t="0" r="0" b="1905"/>
            <wp:wrapNone/>
            <wp:docPr id="11" name="Рисунок 11" descr="C:\Users\User\Desktop\мероприятия\2016.12.01 Дни НПО СПО\Фабрика Форматов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мероприятия\2016.12.01 Дни НПО СПО\Фабрика Форматов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8"/>
                    <a:stretch/>
                  </pic:blipFill>
                  <pic:spPr bwMode="auto">
                    <a:xfrm>
                      <a:off x="0" y="0"/>
                      <a:ext cx="5281684" cy="5504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E3" w:rsidRPr="005353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402C4" wp14:editId="1D7AF1D9">
            <wp:extent cx="5940425" cy="3955931"/>
            <wp:effectExtent l="19050" t="0" r="22225" b="1130935"/>
            <wp:docPr id="10" name="Рисунок 10" descr="C:\Users\User\Desktop\мероприятия\2016.12.01 Дни НПО СПО\Фабрика Форматов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мероприятия\2016.12.01 Дни НПО СПО\Фабрика ФорматовIMG_00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53E3" w:rsidRDefault="005353E3">
      <w:pPr>
        <w:rPr>
          <w:rFonts w:ascii="Times New Roman" w:hAnsi="Times New Roman" w:cs="Times New Roman"/>
          <w:sz w:val="28"/>
          <w:szCs w:val="28"/>
        </w:rPr>
      </w:pPr>
    </w:p>
    <w:p w:rsidR="005353E3" w:rsidRDefault="005353E3">
      <w:pPr>
        <w:rPr>
          <w:rFonts w:ascii="Times New Roman" w:hAnsi="Times New Roman" w:cs="Times New Roman"/>
          <w:sz w:val="28"/>
          <w:szCs w:val="28"/>
        </w:rPr>
      </w:pPr>
    </w:p>
    <w:p w:rsidR="005353E3" w:rsidRPr="00AF4259" w:rsidRDefault="005353E3">
      <w:pPr>
        <w:rPr>
          <w:rFonts w:ascii="Times New Roman" w:hAnsi="Times New Roman" w:cs="Times New Roman"/>
          <w:sz w:val="28"/>
          <w:szCs w:val="28"/>
        </w:rPr>
      </w:pPr>
    </w:p>
    <w:sectPr w:rsidR="005353E3" w:rsidRPr="00AF4259" w:rsidSect="0099602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7B"/>
    <w:rsid w:val="002B046C"/>
    <w:rsid w:val="005353E3"/>
    <w:rsid w:val="00572C7B"/>
    <w:rsid w:val="00996026"/>
    <w:rsid w:val="00AF4259"/>
    <w:rsid w:val="00CF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47138-EB9F-40DF-A9F3-C61CEFE6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20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2016-12-02T05:54:00Z</dcterms:created>
  <dcterms:modified xsi:type="dcterms:W3CDTF">2016-12-02T06:56:00Z</dcterms:modified>
</cp:coreProperties>
</file>